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Penn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171,821.00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10,399,143.00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10,399,143.00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7.76 %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Penn Entertainment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Berkshire Blvd, Suite 200, Wyomissing, PA, 19610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10399143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171821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10399143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5398</Characters>
  <CharactersWithSpaces>6408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